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center"/>
        <w:rPr>
          <w:rFonts w:hint="default"/>
          <w:b/>
          <w:bCs/>
          <w:sz w:val="44"/>
          <w:szCs w:val="36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44"/>
          <w:szCs w:val="36"/>
          <w:lang w:val="en-US" w:eastAsia="zh-CN"/>
        </w:rPr>
        <w:t>响应承诺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我公司承诺：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ind w:firstLine="64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完全响应</w:t>
      </w:r>
      <w:r>
        <w:t>关于象山县政企区国有企业物业管理服务框架协议的项目</w:t>
      </w:r>
      <w:r>
        <w:rPr>
          <w:rFonts w:hint="eastAsia"/>
          <w:lang w:val="en-US" w:eastAsia="zh-CN"/>
        </w:rPr>
        <w:t>的所有要求。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jc w:val="righ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承诺人：鼎豪（宁波）城市服务有限公司</w:t>
      </w:r>
    </w:p>
    <w:p>
      <w:pPr>
        <w:bidi w:val="0"/>
        <w:jc w:val="righ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时间：2024年05月09日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NlZDViY2Y4NzZmMjU4YWRhODk0MjUyZTBkNGNmNDQifQ=="/>
  </w:docVars>
  <w:rsids>
    <w:rsidRoot w:val="0CEB0DF5"/>
    <w:rsid w:val="0CEB0DF5"/>
    <w:rsid w:val="24935B2F"/>
    <w:rsid w:val="25432881"/>
    <w:rsid w:val="2C52273D"/>
    <w:rsid w:val="342B347E"/>
    <w:rsid w:val="3FAB089D"/>
    <w:rsid w:val="48334140"/>
    <w:rsid w:val="4F976E49"/>
    <w:rsid w:val="64200213"/>
    <w:rsid w:val="643D6E01"/>
    <w:rsid w:val="650213A8"/>
    <w:rsid w:val="69AE4E09"/>
    <w:rsid w:val="6D8C1A69"/>
    <w:rsid w:val="7618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eastAsia="宋体"/>
      <w:b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spacing w:line="216" w:lineRule="auto"/>
      <w:jc w:val="center"/>
      <w:outlineLvl w:val="1"/>
    </w:pPr>
    <w:rPr>
      <w:rFonts w:ascii="宋体" w:hAnsi="宋体" w:eastAsia="宋体" w:cs="Times New Roman"/>
      <w:b/>
    </w:rPr>
  </w:style>
  <w:style w:type="paragraph" w:styleId="5">
    <w:name w:val="heading 3"/>
    <w:basedOn w:val="1"/>
    <w:next w:val="6"/>
    <w:semiHidden/>
    <w:unhideWhenUsed/>
    <w:qFormat/>
    <w:uiPriority w:val="0"/>
    <w:pPr>
      <w:ind w:left="0" w:leftChars="0" w:hanging="1740"/>
      <w:jc w:val="left"/>
      <w:outlineLvl w:val="2"/>
    </w:pPr>
    <w:rPr>
      <w:rFonts w:ascii="宋体" w:hAnsi="宋体" w:eastAsia="宋体" w:cs="宋体"/>
      <w:szCs w:val="3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6">
    <w:name w:val="Body Text"/>
    <w:basedOn w:val="1"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2024-05-09T06:33:00Z</dcterms:created>
  <dc:creator>Baby- way</dc:creator>
  <cp:lastModifiedBy>Baby- way</cp:lastModifiedBy>
  <dcterms:modified xsi:type="dcterms:W3CDTF">2024-05-09T06:43:34Z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E2B350E1E8534D03B8B21560D86B28FD_13</vt:lpwstr>
  </property>
</Properties>
</file>